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73C2C" w14:textId="77777777" w:rsidR="00055340" w:rsidRPr="00055340" w:rsidRDefault="00055340" w:rsidP="00055340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055340">
        <w:rPr>
          <w:rFonts w:ascii="Times New Roman" w:eastAsia="Times New Roman" w:hAnsi="Times New Roman" w:cs="Times New Roman"/>
          <w:b/>
          <w:noProof/>
          <w:color w:val="444444"/>
          <w:sz w:val="28"/>
          <w:szCs w:val="28"/>
        </w:rPr>
        <w:drawing>
          <wp:inline distT="0" distB="0" distL="0" distR="0" wp14:anchorId="2B575FAF" wp14:editId="51FE92BE">
            <wp:extent cx="409575" cy="533400"/>
            <wp:effectExtent l="0" t="0" r="0" b="0"/>
            <wp:docPr id="560841324" name="Рисунок 1" descr="Лопухин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пухинка_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C15A9" w14:textId="77777777" w:rsidR="00055340" w:rsidRPr="00055340" w:rsidRDefault="00055340" w:rsidP="00055340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5340">
        <w:rPr>
          <w:rFonts w:ascii="Times New Roman" w:eastAsia="Times New Roman" w:hAnsi="Times New Roman" w:cs="Times New Roman"/>
          <w:sz w:val="28"/>
          <w:szCs w:val="28"/>
        </w:rPr>
        <w:t>СОВЕТ ДЕПУТАТОВ</w:t>
      </w:r>
    </w:p>
    <w:p w14:paraId="5427DEA4" w14:textId="77777777" w:rsidR="00055340" w:rsidRPr="00055340" w:rsidRDefault="00055340" w:rsidP="00055340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5340">
        <w:rPr>
          <w:rFonts w:ascii="Times New Roman" w:eastAsia="Times New Roman" w:hAnsi="Times New Roman" w:cs="Times New Roman"/>
          <w:sz w:val="28"/>
          <w:szCs w:val="28"/>
        </w:rPr>
        <w:t>ЛОПУХИНСКОГО СЕЛЬСКОГО ПОСЕЛЕНИЯ</w:t>
      </w:r>
    </w:p>
    <w:p w14:paraId="1895294D" w14:textId="77777777" w:rsidR="00055340" w:rsidRPr="00055340" w:rsidRDefault="00055340" w:rsidP="00055340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5340">
        <w:rPr>
          <w:rFonts w:ascii="Times New Roman" w:eastAsia="Times New Roman" w:hAnsi="Times New Roman" w:cs="Times New Roman"/>
          <w:sz w:val="28"/>
          <w:szCs w:val="28"/>
        </w:rPr>
        <w:t>ЛОМОНОСОВСКОГО МУНИЦИПАЛЬНОГО РАЙОНА</w:t>
      </w:r>
    </w:p>
    <w:p w14:paraId="2D5E1BC8" w14:textId="77777777" w:rsidR="00055340" w:rsidRPr="00055340" w:rsidRDefault="00055340" w:rsidP="00055340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5340">
        <w:rPr>
          <w:rFonts w:ascii="Times New Roman" w:eastAsia="Times New Roman" w:hAnsi="Times New Roman" w:cs="Times New Roman"/>
          <w:sz w:val="28"/>
          <w:szCs w:val="28"/>
        </w:rPr>
        <w:t>ЛЕНИНГРАДСКОЙ ОБЛАСТИ</w:t>
      </w:r>
    </w:p>
    <w:p w14:paraId="0E5C92F6" w14:textId="77777777" w:rsidR="00055340" w:rsidRPr="00055340" w:rsidRDefault="00055340" w:rsidP="00055340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5340">
        <w:rPr>
          <w:rFonts w:ascii="Times New Roman" w:eastAsia="Times New Roman" w:hAnsi="Times New Roman" w:cs="Times New Roman"/>
          <w:sz w:val="24"/>
          <w:szCs w:val="24"/>
        </w:rPr>
        <w:t>пятого созыва</w:t>
      </w:r>
    </w:p>
    <w:p w14:paraId="107EAFE7" w14:textId="77777777" w:rsidR="00055340" w:rsidRPr="00055340" w:rsidRDefault="00055340" w:rsidP="00055340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2EDDCC" w14:textId="77777777" w:rsidR="00055340" w:rsidRPr="00055340" w:rsidRDefault="00055340" w:rsidP="00055340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5340">
        <w:rPr>
          <w:rFonts w:ascii="Times New Roman" w:eastAsia="Times New Roman" w:hAnsi="Times New Roman" w:cs="Times New Roman"/>
          <w:b/>
          <w:sz w:val="28"/>
          <w:szCs w:val="28"/>
        </w:rPr>
        <w:t>Р Е Ш Е Н И Е</w:t>
      </w:r>
    </w:p>
    <w:p w14:paraId="0BFFD3BF" w14:textId="77777777" w:rsidR="00055340" w:rsidRPr="00055340" w:rsidRDefault="00055340" w:rsidP="00055340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06B0ACB" w14:textId="53730D28" w:rsidR="00055340" w:rsidRPr="00055340" w:rsidRDefault="00E85A0B" w:rsidP="000553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31 октября 2025</w:t>
      </w:r>
      <w:r w:rsidR="00055340" w:rsidRPr="0005534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33</w:t>
      </w:r>
      <w:r w:rsidR="00055340" w:rsidRPr="0005534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 w:rsidR="0029316F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055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3B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534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055340" w:rsidRPr="00055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5340" w:rsidRPr="00055340">
        <w:rPr>
          <w:rFonts w:ascii="Times New Roman" w:eastAsia="Times New Roman" w:hAnsi="Times New Roman" w:cs="Times New Roman"/>
          <w:sz w:val="28"/>
          <w:szCs w:val="28"/>
          <w:u w:val="single"/>
        </w:rPr>
        <w:t>д. Лопухинка</w:t>
      </w:r>
    </w:p>
    <w:p w14:paraId="5083E460" w14:textId="77777777" w:rsidR="00C12CC6" w:rsidRPr="006233AD" w:rsidRDefault="00C12CC6" w:rsidP="0005534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BC4F40" w14:textId="29105242" w:rsidR="002B5FE6" w:rsidRDefault="002B5FE6" w:rsidP="002B5F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5FE6">
        <w:rPr>
          <w:rFonts w:ascii="Times New Roman" w:hAnsi="Times New Roman" w:cs="Times New Roman"/>
          <w:b/>
          <w:sz w:val="28"/>
          <w:szCs w:val="28"/>
        </w:rPr>
        <w:t>О рассмотрении обращения УФПС г. Санкт-Петербурга и Ленинградской области о предоставлении помещения АО «Почта России» на праве безвозмездного пользования</w:t>
      </w:r>
    </w:p>
    <w:p w14:paraId="4A6433C5" w14:textId="77777777" w:rsidR="002B5FE6" w:rsidRPr="002B5FE6" w:rsidRDefault="002B5FE6" w:rsidP="002B5F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50EA95" w14:textId="76C70346" w:rsidR="002B5FE6" w:rsidRDefault="002B5FE6" w:rsidP="00F767E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5FE6">
        <w:rPr>
          <w:rFonts w:ascii="Times New Roman" w:hAnsi="Times New Roman" w:cs="Times New Roman"/>
          <w:sz w:val="28"/>
          <w:szCs w:val="28"/>
        </w:rPr>
        <w:t xml:space="preserve">Рассмотрев письмо УФПС г. Санкт-Петербурга и Ленинградской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22.08.2025 № МР78-07/461 </w:t>
      </w:r>
      <w:r w:rsidRPr="002B5FE6">
        <w:rPr>
          <w:rFonts w:ascii="Times New Roman" w:hAnsi="Times New Roman" w:cs="Times New Roman"/>
          <w:sz w:val="28"/>
          <w:szCs w:val="28"/>
        </w:rPr>
        <w:t xml:space="preserve">о предоставлении АО «Почта России» помещения занимаемого для размещения отделения почтовой связи, по адресу: Ленинградская область, Ломоносовский район, </w:t>
      </w:r>
      <w:bookmarkStart w:id="0" w:name="_Hlk212815101"/>
      <w:r w:rsidRPr="002B5FE6">
        <w:rPr>
          <w:rFonts w:ascii="Times New Roman" w:hAnsi="Times New Roman" w:cs="Times New Roman"/>
          <w:sz w:val="28"/>
          <w:szCs w:val="28"/>
        </w:rPr>
        <w:t xml:space="preserve">д. </w:t>
      </w:r>
      <w:r>
        <w:rPr>
          <w:rFonts w:ascii="Times New Roman" w:hAnsi="Times New Roman" w:cs="Times New Roman"/>
          <w:sz w:val="28"/>
          <w:szCs w:val="28"/>
        </w:rPr>
        <w:t>Лопухинка</w:t>
      </w:r>
      <w:r w:rsidRPr="002B5FE6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Первомайская</w:t>
      </w:r>
      <w:r w:rsidRPr="002B5FE6">
        <w:rPr>
          <w:rFonts w:ascii="Times New Roman" w:hAnsi="Times New Roman" w:cs="Times New Roman"/>
          <w:sz w:val="28"/>
          <w:szCs w:val="28"/>
        </w:rPr>
        <w:t xml:space="preserve">, дом </w:t>
      </w:r>
      <w:r>
        <w:rPr>
          <w:rFonts w:ascii="Times New Roman" w:hAnsi="Times New Roman" w:cs="Times New Roman"/>
          <w:sz w:val="28"/>
          <w:szCs w:val="28"/>
        </w:rPr>
        <w:t>1Б, помещение 2Н</w:t>
      </w:r>
      <w:r w:rsidRPr="002B5FE6">
        <w:rPr>
          <w:rFonts w:ascii="Times New Roman" w:hAnsi="Times New Roman" w:cs="Times New Roman"/>
          <w:sz w:val="28"/>
          <w:szCs w:val="28"/>
        </w:rPr>
        <w:t>, 18852</w:t>
      </w:r>
      <w:r>
        <w:rPr>
          <w:rFonts w:ascii="Times New Roman" w:hAnsi="Times New Roman" w:cs="Times New Roman"/>
          <w:sz w:val="28"/>
          <w:szCs w:val="28"/>
        </w:rPr>
        <w:t>3</w:t>
      </w:r>
      <w:bookmarkEnd w:id="0"/>
      <w:r w:rsidRPr="002B5FE6">
        <w:rPr>
          <w:rFonts w:ascii="Times New Roman" w:hAnsi="Times New Roman" w:cs="Times New Roman"/>
          <w:sz w:val="28"/>
          <w:szCs w:val="28"/>
        </w:rPr>
        <w:t>, на праве безвозмездного пользования, в соответствии с положениями Устава Лопухинского сельского поселения Ломоносовского муниципального района Ленинградской области, совет депутатов Лопухинского сельского поселения Ломоносовского муниципального района Ленинградской области решил:</w:t>
      </w:r>
    </w:p>
    <w:p w14:paraId="58ABBF84" w14:textId="77777777" w:rsidR="00F767E2" w:rsidRPr="002B5FE6" w:rsidRDefault="00F767E2" w:rsidP="00F767E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B4423E7" w14:textId="18D84652" w:rsidR="002B5FE6" w:rsidRPr="002B5FE6" w:rsidRDefault="002B5FE6" w:rsidP="005556A3">
      <w:pPr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5FE6">
        <w:rPr>
          <w:rFonts w:ascii="Times New Roman" w:hAnsi="Times New Roman" w:cs="Times New Roman"/>
          <w:sz w:val="28"/>
          <w:szCs w:val="28"/>
        </w:rPr>
        <w:t>В целях обеспечения существующего социального уровня жизни населения Лопухинского сельского поселения и дальнейшего выполнения АО «Почта России» функций по предоставления спектра универсальных почтовых услуг, доступности услуг социально-значимого характера, а также почтовых услуг при взаимодействии населения с органами судебной власти и прокуратуры, налоговых служб и Пенсионного фонда РФ, в целях исключения вероятности закрытия  отделения почтовой связи, по адресу: Ленинградская область, Ломоносовский район, д. Лопухинка, ул. Первомайская, дом 1Б, помещение 2Н, 188523</w:t>
      </w:r>
      <w:r w:rsidR="005556A3">
        <w:rPr>
          <w:rFonts w:ascii="Times New Roman" w:hAnsi="Times New Roman" w:cs="Times New Roman"/>
          <w:sz w:val="28"/>
          <w:szCs w:val="28"/>
        </w:rPr>
        <w:t xml:space="preserve"> </w:t>
      </w:r>
      <w:r w:rsidRPr="002B5FE6">
        <w:rPr>
          <w:rFonts w:ascii="Times New Roman" w:hAnsi="Times New Roman" w:cs="Times New Roman"/>
          <w:sz w:val="28"/>
          <w:szCs w:val="28"/>
        </w:rPr>
        <w:t>(далее – ОПС), предоставить АО «Почта России» занимаемое помещение на праве безвозмездного пользования.</w:t>
      </w:r>
    </w:p>
    <w:p w14:paraId="00224397" w14:textId="77777777" w:rsidR="002B5FE6" w:rsidRPr="002B5FE6" w:rsidRDefault="002B5FE6" w:rsidP="005556A3">
      <w:pPr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5FE6">
        <w:rPr>
          <w:rFonts w:ascii="Times New Roman" w:hAnsi="Times New Roman" w:cs="Times New Roman"/>
          <w:sz w:val="28"/>
          <w:szCs w:val="28"/>
        </w:rPr>
        <w:t xml:space="preserve">Поручить администрации Лопухинского сельского поселения Ломоносовского муниципального района Ленинградской области заключить с АО «Почта России» договор безвозмездного пользования в отношении помещения занимаемого ОПС. </w:t>
      </w:r>
    </w:p>
    <w:p w14:paraId="3D87B645" w14:textId="77777777" w:rsidR="002B5FE6" w:rsidRPr="002B5FE6" w:rsidRDefault="002B5FE6" w:rsidP="005556A3">
      <w:pPr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5FE6">
        <w:rPr>
          <w:rFonts w:ascii="Times New Roman" w:hAnsi="Times New Roman" w:cs="Times New Roman"/>
          <w:sz w:val="28"/>
          <w:szCs w:val="28"/>
        </w:rPr>
        <w:t>Решение вступает с силу с момента его принятия.</w:t>
      </w:r>
    </w:p>
    <w:p w14:paraId="1A685AAC" w14:textId="77777777" w:rsidR="002B5FE6" w:rsidRPr="002B5FE6" w:rsidRDefault="002B5FE6" w:rsidP="002B5FE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F092270" w14:textId="5DCA2A21" w:rsidR="002B5FE6" w:rsidRDefault="002B5FE6" w:rsidP="005556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FE6">
        <w:rPr>
          <w:rFonts w:ascii="Times New Roman" w:hAnsi="Times New Roman" w:cs="Times New Roman"/>
          <w:sz w:val="28"/>
          <w:szCs w:val="28"/>
        </w:rPr>
        <w:t>Глава Лопухинского сельского поселения                                             В.В. Шефе</w:t>
      </w:r>
      <w:r w:rsidR="005556A3">
        <w:rPr>
          <w:rFonts w:ascii="Times New Roman" w:hAnsi="Times New Roman" w:cs="Times New Roman"/>
          <w:sz w:val="28"/>
          <w:szCs w:val="28"/>
        </w:rPr>
        <w:t>р</w:t>
      </w:r>
    </w:p>
    <w:p w14:paraId="3D4DF96C" w14:textId="77777777" w:rsidR="00556AFE" w:rsidRDefault="00556AFE"/>
    <w:sectPr w:rsidR="00556AFE" w:rsidSect="005556A3">
      <w:pgSz w:w="11906" w:h="16838"/>
      <w:pgMar w:top="426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B1F8C"/>
    <w:multiLevelType w:val="hybridMultilevel"/>
    <w:tmpl w:val="85C679B8"/>
    <w:lvl w:ilvl="0" w:tplc="A34068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DED6863"/>
    <w:multiLevelType w:val="hybridMultilevel"/>
    <w:tmpl w:val="A39892D4"/>
    <w:lvl w:ilvl="0" w:tplc="2C508376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73772445">
    <w:abstractNumId w:val="0"/>
  </w:num>
  <w:num w:numId="2" w16cid:durableId="645357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CC6"/>
    <w:rsid w:val="00044182"/>
    <w:rsid w:val="00053C51"/>
    <w:rsid w:val="00055340"/>
    <w:rsid w:val="00093B0C"/>
    <w:rsid w:val="000F5B46"/>
    <w:rsid w:val="0013165A"/>
    <w:rsid w:val="0029316F"/>
    <w:rsid w:val="002B5FE6"/>
    <w:rsid w:val="00337D70"/>
    <w:rsid w:val="003A551A"/>
    <w:rsid w:val="003D143D"/>
    <w:rsid w:val="004B409C"/>
    <w:rsid w:val="005171CE"/>
    <w:rsid w:val="005556A3"/>
    <w:rsid w:val="00556AFE"/>
    <w:rsid w:val="00615E42"/>
    <w:rsid w:val="006233AD"/>
    <w:rsid w:val="00750029"/>
    <w:rsid w:val="007B3720"/>
    <w:rsid w:val="00897AB0"/>
    <w:rsid w:val="00987701"/>
    <w:rsid w:val="00AF432C"/>
    <w:rsid w:val="00B179B9"/>
    <w:rsid w:val="00B522B8"/>
    <w:rsid w:val="00B6351A"/>
    <w:rsid w:val="00BA1E0B"/>
    <w:rsid w:val="00BF6BE7"/>
    <w:rsid w:val="00C12CC6"/>
    <w:rsid w:val="00C749A1"/>
    <w:rsid w:val="00C952CA"/>
    <w:rsid w:val="00DF6BDF"/>
    <w:rsid w:val="00E85A0B"/>
    <w:rsid w:val="00EF473D"/>
    <w:rsid w:val="00F7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72879"/>
  <w15:docId w15:val="{CCD06948-17C5-45A9-9E68-886D76BA3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33A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23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3A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23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Лопухинское СП-2</cp:lastModifiedBy>
  <cp:revision>13</cp:revision>
  <cp:lastPrinted>2025-10-31T15:32:00Z</cp:lastPrinted>
  <dcterms:created xsi:type="dcterms:W3CDTF">2019-11-20T06:26:00Z</dcterms:created>
  <dcterms:modified xsi:type="dcterms:W3CDTF">2025-10-31T15:33:00Z</dcterms:modified>
</cp:coreProperties>
</file>